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4E" w:rsidRPr="00A86A10" w:rsidRDefault="00C769A9" w:rsidP="00C7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A10">
        <w:rPr>
          <w:rFonts w:ascii="Times New Roman" w:hAnsi="Times New Roman" w:cs="Times New Roman"/>
          <w:b/>
          <w:sz w:val="28"/>
          <w:szCs w:val="28"/>
        </w:rPr>
        <w:t>TÁMOGATÁSI KÉRELEM</w:t>
      </w:r>
    </w:p>
    <w:p w:rsidR="00C769A9" w:rsidRDefault="00C769A9" w:rsidP="00C769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A10" w:rsidRPr="00A03462" w:rsidRDefault="00A86A10" w:rsidP="00A8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3462">
        <w:rPr>
          <w:rFonts w:ascii="Times New Roman" w:hAnsi="Times New Roman" w:cs="Times New Roman"/>
          <w:sz w:val="24"/>
          <w:szCs w:val="24"/>
        </w:rPr>
        <w:t>Alulírott .</w:t>
      </w:r>
      <w:proofErr w:type="gramEnd"/>
      <w:r w:rsidRPr="00A03462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 </w:t>
      </w:r>
      <w:proofErr w:type="gramStart"/>
      <w:r w:rsidRPr="00A0346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03462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 (szervezet megnevezése) képviseletében büntetőjogi felelősségem </w:t>
      </w:r>
      <w:r w:rsidR="00070C08">
        <w:rPr>
          <w:rFonts w:ascii="Times New Roman" w:hAnsi="Times New Roman" w:cs="Times New Roman"/>
          <w:sz w:val="24"/>
          <w:szCs w:val="24"/>
        </w:rPr>
        <w:t xml:space="preserve">teljes </w:t>
      </w:r>
      <w:r w:rsidRPr="00A03462">
        <w:rPr>
          <w:rFonts w:ascii="Times New Roman" w:hAnsi="Times New Roman" w:cs="Times New Roman"/>
          <w:sz w:val="24"/>
          <w:szCs w:val="24"/>
        </w:rPr>
        <w:t xml:space="preserve">tudatában kijelentem, hogy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03462">
        <w:rPr>
          <w:rFonts w:ascii="Times New Roman" w:hAnsi="Times New Roman" w:cs="Times New Roman"/>
          <w:sz w:val="24"/>
          <w:szCs w:val="24"/>
        </w:rPr>
        <w:t xml:space="preserve"> támogatási kérelemben foglalt adatok, információk és dokumentumok teljes körűek, hitelesek és valódiak.</w:t>
      </w:r>
    </w:p>
    <w:p w:rsidR="00A86A10" w:rsidRPr="000B34EF" w:rsidRDefault="00A86A10" w:rsidP="00C769A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99"/>
        <w:gridCol w:w="2703"/>
        <w:gridCol w:w="2843"/>
        <w:gridCol w:w="2843"/>
      </w:tblGrid>
      <w:tr w:rsidR="00AD5C96" w:rsidRPr="000B34EF" w:rsidTr="00AD5C96">
        <w:tc>
          <w:tcPr>
            <w:tcW w:w="899" w:type="dxa"/>
          </w:tcPr>
          <w:p w:rsidR="00AD5C96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3" w:type="dxa"/>
          </w:tcPr>
          <w:p w:rsidR="00AD5C96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Támogatást igénylő adatai</w:t>
            </w:r>
          </w:p>
        </w:tc>
        <w:tc>
          <w:tcPr>
            <w:tcW w:w="5686" w:type="dxa"/>
            <w:gridSpan w:val="2"/>
            <w:shd w:val="clear" w:color="auto" w:fill="D9D9D9" w:themeFill="background1" w:themeFillShade="D9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03" w:type="dxa"/>
          </w:tcPr>
          <w:p w:rsidR="00AD5C96" w:rsidRPr="000B34EF" w:rsidRDefault="00294685" w:rsidP="0029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Elnevezés (c</w:t>
            </w:r>
            <w:r w:rsidR="00AD5C96" w:rsidRPr="000B34EF">
              <w:rPr>
                <w:rFonts w:ascii="Times New Roman" w:hAnsi="Times New Roman" w:cs="Times New Roman"/>
                <w:sz w:val="24"/>
                <w:szCs w:val="24"/>
              </w:rPr>
              <w:t>égnév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D5C96" w:rsidRPr="000B34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03" w:type="dxa"/>
          </w:tcPr>
          <w:p w:rsidR="00AD5C96" w:rsidRPr="000B34EF" w:rsidRDefault="00294685" w:rsidP="0029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5C96" w:rsidRPr="000B34EF">
              <w:rPr>
                <w:rFonts w:ascii="Times New Roman" w:hAnsi="Times New Roman" w:cs="Times New Roman"/>
                <w:sz w:val="24"/>
                <w:szCs w:val="24"/>
              </w:rPr>
              <w:t>zékhel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AD5C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Adóazonosító szám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Képviselő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neve</w:t>
            </w: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Kapcsolattartó neve: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Képviselő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/Kapcsolattartó</w:t>
            </w: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 xml:space="preserve"> elérhetősége:</w:t>
            </w:r>
          </w:p>
        </w:tc>
        <w:tc>
          <w:tcPr>
            <w:tcW w:w="5686" w:type="dxa"/>
            <w:gridSpan w:val="2"/>
          </w:tcPr>
          <w:p w:rsidR="00AD5C96" w:rsidRPr="000B34EF" w:rsidRDefault="00AD5C96" w:rsidP="00AD5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3" w:type="dxa"/>
          </w:tcPr>
          <w:p w:rsidR="00AD5C96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Megvalósítani tervezett tevékenységek, feladatok, beszerzések ismertetése:</w:t>
            </w:r>
          </w:p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(esetlegesen mellékletben)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Megvalósítani tervezett tevékenységek, feladatok, beszerzések hatásai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Igényelt támogatás összege (Ft-ban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ÁFÁ-val</w:t>
            </w:r>
            <w:proofErr w:type="spellEnd"/>
            <w:r w:rsidRPr="000B34EF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03" w:type="dxa"/>
          </w:tcPr>
          <w:p w:rsidR="00AD5C96" w:rsidRPr="000B34EF" w:rsidRDefault="00AD5C96" w:rsidP="00AD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igényelt támogatásból levonható, visszaigényelhető ÁFA összege: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Megvalósítási időszak: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Finanszírozás tervezett időbeni ütemezése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2703" w:type="dxa"/>
          </w:tcPr>
          <w:p w:rsidR="00AD5C96" w:rsidRPr="000B34EF" w:rsidRDefault="00AD5C96" w:rsidP="00A8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2. pontban meghatározott feladathoz r</w:t>
            </w: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endelkezésre álló saját forrás összege:</w:t>
            </w:r>
          </w:p>
        </w:tc>
        <w:tc>
          <w:tcPr>
            <w:tcW w:w="5686" w:type="dxa"/>
            <w:gridSpan w:val="2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Pr="000B34EF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EF">
              <w:rPr>
                <w:rFonts w:ascii="Times New Roman" w:hAnsi="Times New Roman" w:cs="Times New Roman"/>
                <w:sz w:val="24"/>
                <w:szCs w:val="24"/>
              </w:rPr>
              <w:t>Rendelkezésre álló egyéb forrás összege:</w:t>
            </w:r>
          </w:p>
        </w:tc>
        <w:tc>
          <w:tcPr>
            <w:tcW w:w="5686" w:type="dxa"/>
            <w:gridSpan w:val="2"/>
            <w:tcBorders>
              <w:bottom w:val="single" w:sz="4" w:space="0" w:color="auto"/>
            </w:tcBorders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3602" w:type="dxa"/>
            <w:gridSpan w:val="2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:rsidR="00AD5C96" w:rsidRPr="00A86A10" w:rsidRDefault="00AD5C96" w:rsidP="00AD5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Szervezet neve:</w:t>
            </w: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:rsidR="00AD5C96" w:rsidRPr="00A86A10" w:rsidRDefault="00AD5C96" w:rsidP="00AD5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összege:</w:t>
            </w:r>
          </w:p>
        </w:tc>
      </w:tr>
      <w:tr w:rsidR="00AD5C96" w:rsidRPr="000B34EF" w:rsidTr="00AD5C96">
        <w:tc>
          <w:tcPr>
            <w:tcW w:w="899" w:type="dxa"/>
          </w:tcPr>
          <w:p w:rsidR="00AD5C96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8.2.1.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államháztartás központi alrendszeréből:</w:t>
            </w: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8.2.2.</w:t>
            </w:r>
          </w:p>
        </w:tc>
        <w:tc>
          <w:tcPr>
            <w:tcW w:w="2703" w:type="dxa"/>
          </w:tcPr>
          <w:p w:rsidR="00AD5C96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államháztartáson belüli egyéb szervezettől:</w:t>
            </w: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8.2.3</w:t>
            </w:r>
          </w:p>
        </w:tc>
        <w:tc>
          <w:tcPr>
            <w:tcW w:w="2703" w:type="dxa"/>
          </w:tcPr>
          <w:p w:rsidR="00AD5C96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kormányzati szektorba sorolt egyéb szervezettől</w:t>
            </w: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rPr>
          <w:trHeight w:val="587"/>
        </w:trPr>
        <w:tc>
          <w:tcPr>
            <w:tcW w:w="899" w:type="dxa"/>
          </w:tcPr>
          <w:p w:rsidR="00AD5C96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8.2.4</w:t>
            </w:r>
          </w:p>
        </w:tc>
        <w:tc>
          <w:tcPr>
            <w:tcW w:w="2703" w:type="dxa"/>
          </w:tcPr>
          <w:p w:rsidR="00AD5C96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8.2.1-8.2.3. pontban felsorolt szervezetek tulajdonában álló gazdasági társaságtól, alapítványtól, közalapítványtól:</w:t>
            </w: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C96" w:rsidRPr="000B34EF" w:rsidTr="00AD5C96">
        <w:tc>
          <w:tcPr>
            <w:tcW w:w="899" w:type="dxa"/>
          </w:tcPr>
          <w:p w:rsidR="00AD5C96" w:rsidRDefault="00AD5C96" w:rsidP="00A8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8.2.5</w:t>
            </w:r>
          </w:p>
        </w:tc>
        <w:tc>
          <w:tcPr>
            <w:tcW w:w="2703" w:type="dxa"/>
          </w:tcPr>
          <w:p w:rsidR="00AD5C96" w:rsidRPr="000B34EF" w:rsidRDefault="00AD5C96" w:rsidP="00A0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külföldi forrásból:</w:t>
            </w: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AD5C96" w:rsidRPr="00A86A10" w:rsidRDefault="00AD5C96" w:rsidP="00C7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462" w:rsidRDefault="00A03462" w:rsidP="00A0346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A03462" w:rsidRPr="00A03462" w:rsidRDefault="00A86A10" w:rsidP="00A03462">
      <w:pPr>
        <w:autoSpaceDE w:val="0"/>
        <w:autoSpaceDN w:val="0"/>
        <w:adjustRightInd w:val="0"/>
        <w:spacing w:after="24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Tájékoztatom, továbbá</w:t>
      </w:r>
      <w:r w:rsidR="00A03462">
        <w:rPr>
          <w:rFonts w:ascii="Times New Roman" w:hAnsi="Times New Roman" w:cs="Times New Roman"/>
          <w:sz w:val="24"/>
          <w:szCs w:val="24"/>
        </w:rPr>
        <w:t xml:space="preserve"> hogy a Nemzetgazdasági</w:t>
      </w:r>
      <w:r w:rsidR="00A03462" w:rsidRPr="00A03462">
        <w:rPr>
          <w:rFonts w:ascii="Times New Roman" w:hAnsi="Times New Roman" w:cs="Times New Roman"/>
          <w:sz w:val="24"/>
          <w:szCs w:val="24"/>
        </w:rPr>
        <w:t xml:space="preserve"> Minisztériumhoz benyújtott támogatási kérelemmel azonos tárgyban a következő szervezetekhez nyújtottam be támogatási igényt:</w:t>
      </w:r>
    </w:p>
    <w:tbl>
      <w:tblPr>
        <w:tblW w:w="9337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5"/>
        <w:gridCol w:w="3066"/>
        <w:gridCol w:w="3066"/>
      </w:tblGrid>
      <w:tr w:rsidR="00A03462" w:rsidRPr="00A03462" w:rsidTr="00AD5C96">
        <w:trPr>
          <w:trHeight w:val="492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86A10" w:rsidP="00A8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>Támogatási igényt elbíráló szervezet neve</w:t>
            </w:r>
            <w:r w:rsidR="00A03462"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86A1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A10" w:rsidRPr="00AD5C96">
              <w:rPr>
                <w:rFonts w:ascii="Times New Roman" w:hAnsi="Times New Roman" w:cs="Times New Roman"/>
                <w:sz w:val="24"/>
                <w:szCs w:val="24"/>
              </w:rPr>
              <w:t>Támogatási igény benyújtásának időpontja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86A10" w:rsidP="00A0346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>Támogatási igényben megjelölt összeg</w:t>
            </w:r>
          </w:p>
        </w:tc>
      </w:tr>
      <w:tr w:rsidR="00A03462" w:rsidRPr="00A03462" w:rsidTr="00AD5C96">
        <w:trPr>
          <w:trHeight w:val="238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3462" w:rsidRPr="00A03462" w:rsidTr="00AD5C96">
        <w:trPr>
          <w:trHeight w:val="238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3462" w:rsidRPr="00A03462" w:rsidTr="00AD5C96">
        <w:trPr>
          <w:trHeight w:val="238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3462" w:rsidRPr="00A03462" w:rsidTr="00AD5C96">
        <w:trPr>
          <w:trHeight w:val="238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3462" w:rsidRPr="00A03462" w:rsidTr="00AD5C96">
        <w:trPr>
          <w:trHeight w:val="238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3462" w:rsidRPr="00A03462" w:rsidTr="00AD5C96">
        <w:trPr>
          <w:trHeight w:val="238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62" w:rsidRPr="00AD5C96" w:rsidRDefault="00A03462" w:rsidP="00A0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3462" w:rsidRDefault="00A03462" w:rsidP="00A03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67A" w:rsidRDefault="00A03462" w:rsidP="00A03462">
      <w:pPr>
        <w:rPr>
          <w:rFonts w:ascii="Times New Roman" w:hAnsi="Times New Roman" w:cs="Times New Roman"/>
          <w:sz w:val="24"/>
          <w:szCs w:val="24"/>
        </w:rPr>
      </w:pPr>
      <w:r w:rsidRPr="000B34EF">
        <w:rPr>
          <w:rFonts w:ascii="Times New Roman" w:hAnsi="Times New Roman" w:cs="Times New Roman"/>
          <w:sz w:val="24"/>
          <w:szCs w:val="24"/>
        </w:rPr>
        <w:t xml:space="preserve">Melléklet: </w:t>
      </w:r>
    </w:p>
    <w:p w:rsidR="00A03462" w:rsidRDefault="00A03462" w:rsidP="00321F0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21F07">
        <w:rPr>
          <w:rFonts w:ascii="Times New Roman" w:hAnsi="Times New Roman" w:cs="Times New Roman"/>
          <w:sz w:val="24"/>
          <w:szCs w:val="24"/>
        </w:rPr>
        <w:t>Költségterv</w:t>
      </w:r>
      <w:r w:rsidR="00AD5C96" w:rsidRPr="00321F07">
        <w:rPr>
          <w:rFonts w:ascii="Times New Roman" w:hAnsi="Times New Roman" w:cs="Times New Roman"/>
          <w:sz w:val="24"/>
          <w:szCs w:val="24"/>
        </w:rPr>
        <w:t xml:space="preserve"> (esetlegesen </w:t>
      </w:r>
      <w:proofErr w:type="gramStart"/>
      <w:r w:rsidR="00AD5C96" w:rsidRPr="00321F07">
        <w:rPr>
          <w:rFonts w:ascii="Times New Roman" w:hAnsi="Times New Roman" w:cs="Times New Roman"/>
          <w:sz w:val="24"/>
          <w:szCs w:val="24"/>
        </w:rPr>
        <w:t>költség-haszon elemezés</w:t>
      </w:r>
      <w:proofErr w:type="gramEnd"/>
      <w:r w:rsidR="00AD5C96" w:rsidRPr="00321F07">
        <w:rPr>
          <w:rFonts w:ascii="Times New Roman" w:hAnsi="Times New Roman" w:cs="Times New Roman"/>
          <w:sz w:val="24"/>
          <w:szCs w:val="24"/>
        </w:rPr>
        <w:t>, megvalósíthatósági tanulmány)</w:t>
      </w:r>
    </w:p>
    <w:p w:rsidR="0085067A" w:rsidRDefault="0085067A" w:rsidP="00321F0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Átláthatósági nyilatkozat </w:t>
      </w:r>
    </w:p>
    <w:p w:rsidR="0085067A" w:rsidRDefault="00DF1260" w:rsidP="00321F0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 </w:t>
      </w:r>
      <w:proofErr w:type="gramStart"/>
      <w:r>
        <w:rPr>
          <w:rFonts w:ascii="Times New Roman" w:hAnsi="Times New Roman" w:cs="Times New Roman"/>
          <w:sz w:val="24"/>
          <w:szCs w:val="24"/>
        </w:rPr>
        <w:t>szervezet ké</w:t>
      </w:r>
      <w:r w:rsidR="0085067A">
        <w:rPr>
          <w:rFonts w:ascii="Times New Roman" w:hAnsi="Times New Roman" w:cs="Times New Roman"/>
          <w:sz w:val="24"/>
          <w:szCs w:val="24"/>
        </w:rPr>
        <w:t>relmező</w:t>
      </w:r>
      <w:proofErr w:type="gramEnd"/>
      <w:r w:rsidR="0085067A">
        <w:rPr>
          <w:rFonts w:ascii="Times New Roman" w:hAnsi="Times New Roman" w:cs="Times New Roman"/>
          <w:sz w:val="24"/>
          <w:szCs w:val="24"/>
        </w:rPr>
        <w:t xml:space="preserve"> esetén </w:t>
      </w:r>
      <w:r w:rsidR="00264B2F">
        <w:rPr>
          <w:rFonts w:ascii="Times New Roman" w:hAnsi="Times New Roman" w:cs="Times New Roman"/>
          <w:sz w:val="24"/>
          <w:szCs w:val="24"/>
        </w:rPr>
        <w:t xml:space="preserve">30 napnál nem régebbi létesítő okirat, </w:t>
      </w:r>
      <w:r w:rsidR="0085067A">
        <w:rPr>
          <w:rFonts w:ascii="Times New Roman" w:hAnsi="Times New Roman" w:cs="Times New Roman"/>
          <w:sz w:val="24"/>
          <w:szCs w:val="24"/>
        </w:rPr>
        <w:t xml:space="preserve"> nyilvántartásba bejegyző végzés és amennyiben ilyennel rendelkezik, a képviselő aláírási mintájának </w:t>
      </w:r>
      <w:r w:rsidR="00104378">
        <w:rPr>
          <w:rFonts w:ascii="Times New Roman" w:hAnsi="Times New Roman" w:cs="Times New Roman"/>
          <w:sz w:val="24"/>
          <w:szCs w:val="24"/>
        </w:rPr>
        <w:t xml:space="preserve">(címpéldányának) </w:t>
      </w:r>
      <w:r w:rsidR="0085067A">
        <w:rPr>
          <w:rFonts w:ascii="Times New Roman" w:hAnsi="Times New Roman" w:cs="Times New Roman"/>
          <w:sz w:val="24"/>
          <w:szCs w:val="24"/>
        </w:rPr>
        <w:t>egyszerű másolata</w:t>
      </w:r>
      <w:r w:rsidR="007D0FE4">
        <w:rPr>
          <w:rFonts w:ascii="Times New Roman" w:hAnsi="Times New Roman" w:cs="Times New Roman"/>
          <w:sz w:val="24"/>
          <w:szCs w:val="24"/>
        </w:rPr>
        <w:t>.</w:t>
      </w:r>
    </w:p>
    <w:p w:rsidR="00A03462" w:rsidRDefault="00A03462" w:rsidP="00A03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3462" w:rsidRPr="00A03462" w:rsidRDefault="00A03462" w:rsidP="00A03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462" w:rsidRDefault="00A03462" w:rsidP="00A034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………….., 201</w:t>
      </w:r>
      <w:r w:rsidR="004C297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…………..</w:t>
      </w:r>
    </w:p>
    <w:p w:rsidR="00A03462" w:rsidRDefault="00A03462" w:rsidP="00A86A10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A03462" w:rsidRPr="000B34EF" w:rsidRDefault="00294685" w:rsidP="00A86A10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kérelmező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462">
        <w:rPr>
          <w:rFonts w:ascii="Times New Roman" w:hAnsi="Times New Roman" w:cs="Times New Roman"/>
          <w:sz w:val="24"/>
          <w:szCs w:val="24"/>
        </w:rPr>
        <w:t>képviselője</w:t>
      </w:r>
    </w:p>
    <w:sectPr w:rsidR="00A03462" w:rsidRPr="000B3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C4210"/>
    <w:multiLevelType w:val="hybridMultilevel"/>
    <w:tmpl w:val="03D20F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A9"/>
    <w:rsid w:val="00070C08"/>
    <w:rsid w:val="000B34EF"/>
    <w:rsid w:val="00104378"/>
    <w:rsid w:val="00264B2F"/>
    <w:rsid w:val="00294685"/>
    <w:rsid w:val="00321F07"/>
    <w:rsid w:val="003375ED"/>
    <w:rsid w:val="003524CA"/>
    <w:rsid w:val="004C297F"/>
    <w:rsid w:val="0052370E"/>
    <w:rsid w:val="00542B4F"/>
    <w:rsid w:val="005922A5"/>
    <w:rsid w:val="006B256C"/>
    <w:rsid w:val="006B3B50"/>
    <w:rsid w:val="00730F4E"/>
    <w:rsid w:val="00771E16"/>
    <w:rsid w:val="00775A5F"/>
    <w:rsid w:val="007D0FE4"/>
    <w:rsid w:val="00806A48"/>
    <w:rsid w:val="008134F2"/>
    <w:rsid w:val="0085067A"/>
    <w:rsid w:val="00A03462"/>
    <w:rsid w:val="00A86A10"/>
    <w:rsid w:val="00AD5C96"/>
    <w:rsid w:val="00B736C4"/>
    <w:rsid w:val="00B933A6"/>
    <w:rsid w:val="00C03334"/>
    <w:rsid w:val="00C769A9"/>
    <w:rsid w:val="00C94672"/>
    <w:rsid w:val="00D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7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0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0C0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50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7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0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0C0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50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E3239-54DA-4FEE-9675-405365DD8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Bognár Kinga</dc:creator>
  <cp:lastModifiedBy>Nagy Lívia dr.</cp:lastModifiedBy>
  <cp:revision>3</cp:revision>
  <dcterms:created xsi:type="dcterms:W3CDTF">2017-03-14T08:13:00Z</dcterms:created>
  <dcterms:modified xsi:type="dcterms:W3CDTF">2017-03-14T08:17:00Z</dcterms:modified>
</cp:coreProperties>
</file>